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E4" w:rsidRPr="003A45E4" w:rsidRDefault="003A45E4" w:rsidP="003A45E4">
      <w:pPr>
        <w:rPr>
          <w:sz w:val="32"/>
          <w:szCs w:val="32"/>
        </w:rPr>
      </w:pPr>
      <w:r w:rsidRPr="003A45E4">
        <w:rPr>
          <w:sz w:val="32"/>
          <w:szCs w:val="32"/>
        </w:rPr>
        <w:t>FOSSILS STUDY SHEET</w:t>
      </w:r>
    </w:p>
    <w:p w:rsidR="003A45E4" w:rsidRPr="003A45E4" w:rsidRDefault="003A45E4" w:rsidP="003A45E4">
      <w:pPr>
        <w:pStyle w:val="ListParagraph"/>
        <w:rPr>
          <w:sz w:val="32"/>
          <w:szCs w:val="32"/>
        </w:rPr>
      </w:pPr>
    </w:p>
    <w:p w:rsidR="00BB7B80" w:rsidRPr="003A45E4" w:rsidRDefault="003A45E4" w:rsidP="003A45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45E4">
        <w:rPr>
          <w:sz w:val="32"/>
          <w:szCs w:val="32"/>
        </w:rPr>
        <w:t>A paleontologist is a scientist who studies fossils and organisms that lived long ago. A fossil might be a bone, tooth, or shell.</w:t>
      </w:r>
    </w:p>
    <w:p w:rsidR="003A45E4" w:rsidRPr="003A45E4" w:rsidRDefault="003A45E4" w:rsidP="003A45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45E4">
        <w:rPr>
          <w:sz w:val="32"/>
          <w:szCs w:val="32"/>
        </w:rPr>
        <w:t>The three types of fossils are:  imprints, molds, and casts.</w:t>
      </w:r>
    </w:p>
    <w:p w:rsidR="003A45E4" w:rsidRPr="003A45E4" w:rsidRDefault="003A45E4" w:rsidP="003A45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45E4">
        <w:rPr>
          <w:sz w:val="32"/>
          <w:szCs w:val="32"/>
        </w:rPr>
        <w:t>A fossil of a tree from long ago happens when the tree becomes “petrified.”  The fossil looks like a tree, but it is as hard as a rock.</w:t>
      </w:r>
    </w:p>
    <w:p w:rsidR="003A45E4" w:rsidRPr="003A45E4" w:rsidRDefault="003A45E4" w:rsidP="003A45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45E4">
        <w:rPr>
          <w:sz w:val="32"/>
          <w:szCs w:val="32"/>
        </w:rPr>
        <w:t xml:space="preserve">Some fossils form in hardened tree sap.  Many insect fossils are preserved in amber.  Old tree sap that has gotten very hard is called amber. </w:t>
      </w:r>
    </w:p>
    <w:p w:rsidR="003A45E4" w:rsidRDefault="003A45E4" w:rsidP="003A45E4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32"/>
          <w:szCs w:val="32"/>
        </w:rPr>
      </w:pPr>
      <w:r w:rsidRPr="003A45E4">
        <w:rPr>
          <w:sz w:val="32"/>
          <w:szCs w:val="32"/>
        </w:rPr>
        <w:t>Fossils, the remains of once-living things, give scientists clues about the changing environment and living things of long ago.  For example:  Scientist found a fish fossil on the top of a mountain.  This could mean that the land where the mountain is today was once under water.</w:t>
      </w:r>
    </w:p>
    <w:p w:rsidR="008919BA" w:rsidRDefault="008919BA" w:rsidP="008919BA">
      <w:pPr>
        <w:pStyle w:val="ListParagraph"/>
        <w:pBdr>
          <w:bottom w:val="single" w:sz="6" w:space="1" w:color="auto"/>
        </w:pBdr>
        <w:rPr>
          <w:sz w:val="32"/>
          <w:szCs w:val="32"/>
        </w:rPr>
      </w:pPr>
    </w:p>
    <w:p w:rsidR="008919BA" w:rsidRDefault="008919BA" w:rsidP="000E34C1">
      <w:pPr>
        <w:rPr>
          <w:sz w:val="32"/>
          <w:szCs w:val="32"/>
        </w:rPr>
      </w:pPr>
    </w:p>
    <w:p w:rsidR="000E34C1" w:rsidRPr="003A45E4" w:rsidRDefault="000E34C1" w:rsidP="000E34C1">
      <w:pPr>
        <w:rPr>
          <w:sz w:val="32"/>
          <w:szCs w:val="32"/>
        </w:rPr>
      </w:pPr>
      <w:r w:rsidRPr="003A45E4">
        <w:rPr>
          <w:sz w:val="32"/>
          <w:szCs w:val="32"/>
        </w:rPr>
        <w:t>FOSSILS STUDY SHEET</w:t>
      </w:r>
    </w:p>
    <w:p w:rsidR="000E34C1" w:rsidRPr="003A45E4" w:rsidRDefault="000E34C1" w:rsidP="000E34C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A45E4">
        <w:rPr>
          <w:sz w:val="32"/>
          <w:szCs w:val="32"/>
        </w:rPr>
        <w:t>A paleontologist is a scientist who studies fossils and organisms that lived long ago. A fossil might be a bone, tooth, or shell.</w:t>
      </w:r>
    </w:p>
    <w:p w:rsidR="000E34C1" w:rsidRPr="003A45E4" w:rsidRDefault="000E34C1" w:rsidP="000E34C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A45E4">
        <w:rPr>
          <w:sz w:val="32"/>
          <w:szCs w:val="32"/>
        </w:rPr>
        <w:t>The three types of fossils are:  imprints, molds, and casts.</w:t>
      </w:r>
    </w:p>
    <w:p w:rsidR="000E34C1" w:rsidRPr="003A45E4" w:rsidRDefault="000E34C1" w:rsidP="000E34C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A45E4">
        <w:rPr>
          <w:sz w:val="32"/>
          <w:szCs w:val="32"/>
        </w:rPr>
        <w:t>A fossil of a tree from long ago happens when the tree becomes “petrified.”  The fossil looks like a tree, but it is as hard as a rock.</w:t>
      </w:r>
    </w:p>
    <w:p w:rsidR="000E34C1" w:rsidRPr="003A45E4" w:rsidRDefault="000E34C1" w:rsidP="000E34C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A45E4">
        <w:rPr>
          <w:sz w:val="32"/>
          <w:szCs w:val="32"/>
        </w:rPr>
        <w:t xml:space="preserve">Some fossils form in hardened tree sap.  Many insect fossils are preserved in amber.  Old tree sap that has gotten very hard is called amber. </w:t>
      </w:r>
    </w:p>
    <w:p w:rsidR="000E34C1" w:rsidRPr="003A45E4" w:rsidRDefault="000E34C1" w:rsidP="000E34C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A45E4">
        <w:rPr>
          <w:sz w:val="32"/>
          <w:szCs w:val="32"/>
        </w:rPr>
        <w:t>Fossils, the remains of once-living things, give scientists clues about the changing environment and living things of long ago.  For example:  Scientist found a fish fossil on the top of a mountain.  This could mean that the land where the mountain is today was once under water.</w:t>
      </w:r>
    </w:p>
    <w:p w:rsidR="000E34C1" w:rsidRPr="003A45E4" w:rsidRDefault="000E34C1" w:rsidP="000E34C1">
      <w:pPr>
        <w:pStyle w:val="ListParagraph"/>
        <w:rPr>
          <w:sz w:val="32"/>
          <w:szCs w:val="32"/>
        </w:rPr>
      </w:pPr>
      <w:r w:rsidRPr="003A45E4">
        <w:rPr>
          <w:sz w:val="32"/>
          <w:szCs w:val="32"/>
        </w:rPr>
        <w:t xml:space="preserve">  </w:t>
      </w:r>
    </w:p>
    <w:sectPr w:rsidR="000E34C1" w:rsidRPr="003A45E4" w:rsidSect="003A4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1242"/>
    <w:multiLevelType w:val="hybridMultilevel"/>
    <w:tmpl w:val="37E6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B2A3F"/>
    <w:multiLevelType w:val="hybridMultilevel"/>
    <w:tmpl w:val="37E6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5E4"/>
    <w:rsid w:val="000E34C1"/>
    <w:rsid w:val="003A45E4"/>
    <w:rsid w:val="008919BA"/>
    <w:rsid w:val="00BB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cp:lastPrinted>2014-11-19T13:57:00Z</cp:lastPrinted>
  <dcterms:created xsi:type="dcterms:W3CDTF">2014-11-19T13:44:00Z</dcterms:created>
  <dcterms:modified xsi:type="dcterms:W3CDTF">2014-11-19T13:57:00Z</dcterms:modified>
</cp:coreProperties>
</file>